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76E9B3E5" w:rsidR="000A6C27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8203FE">
        <w:rPr>
          <w:sz w:val="32"/>
          <w:szCs w:val="28"/>
        </w:rPr>
        <w:t>Débutant</w:t>
      </w:r>
      <w:r w:rsidR="00C81B03">
        <w:rPr>
          <w:sz w:val="32"/>
          <w:szCs w:val="28"/>
        </w:rPr>
        <w:t xml:space="preserve"> 20</w:t>
      </w:r>
      <w:r w:rsidR="00902080">
        <w:rPr>
          <w:sz w:val="32"/>
          <w:szCs w:val="28"/>
        </w:rPr>
        <w:t>2</w:t>
      </w:r>
      <w:r w:rsidR="007B765C">
        <w:rPr>
          <w:sz w:val="32"/>
          <w:szCs w:val="28"/>
        </w:rPr>
        <w:t>2</w:t>
      </w:r>
      <w:r w:rsidR="00C81B03">
        <w:rPr>
          <w:sz w:val="32"/>
          <w:szCs w:val="28"/>
        </w:rPr>
        <w:t>/202</w:t>
      </w:r>
      <w:r w:rsidR="007B765C">
        <w:rPr>
          <w:sz w:val="32"/>
          <w:szCs w:val="28"/>
        </w:rPr>
        <w:t>3</w:t>
      </w:r>
    </w:p>
    <w:p w14:paraId="7EA755B1" w14:textId="77777777" w:rsidR="00BD50E7" w:rsidRPr="008279BA" w:rsidRDefault="00BD50E7" w:rsidP="008279BA">
      <w:pPr>
        <w:jc w:val="center"/>
        <w:rPr>
          <w:sz w:val="32"/>
          <w:szCs w:val="28"/>
        </w:rPr>
      </w:pPr>
    </w:p>
    <w:p w14:paraId="4CD4953B" w14:textId="2BBD4AC4" w:rsidR="00514E8B" w:rsidRPr="008279BA" w:rsidRDefault="0088784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0BD76E34" w14:textId="455369C9" w:rsidR="00902080" w:rsidRDefault="00740509" w:rsidP="008279BA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La conquête des territoires voisins (</w:t>
      </w:r>
      <w:r w:rsidRPr="00740509">
        <w:rPr>
          <w:color w:val="auto"/>
          <w:sz w:val="22"/>
          <w:u w:val="single"/>
        </w:rPr>
        <w:t xml:space="preserve">De </w:t>
      </w:r>
      <w:proofErr w:type="spellStart"/>
      <w:r w:rsidRPr="00740509">
        <w:rPr>
          <w:color w:val="auto"/>
          <w:sz w:val="22"/>
          <w:u w:val="single"/>
        </w:rPr>
        <w:t>Viris</w:t>
      </w:r>
      <w:proofErr w:type="spellEnd"/>
      <w:r>
        <w:rPr>
          <w:color w:val="auto"/>
          <w:sz w:val="22"/>
        </w:rPr>
        <w:t>)</w:t>
      </w:r>
    </w:p>
    <w:p w14:paraId="58C3FB0D" w14:textId="718302D4" w:rsidR="003A28F5" w:rsidRDefault="003A28F5" w:rsidP="003A28F5"/>
    <w:p w14:paraId="4A106870" w14:textId="331DC54A" w:rsidR="003A28F5" w:rsidRDefault="00740509" w:rsidP="003A28F5">
      <w:pPr>
        <w:pStyle w:val="Paragraphedeliste"/>
        <w:numPr>
          <w:ilvl w:val="0"/>
          <w:numId w:val="34"/>
        </w:numPr>
      </w:pPr>
      <w:r>
        <w:t>Lutte contre les Latins</w:t>
      </w:r>
    </w:p>
    <w:p w14:paraId="6C008A79" w14:textId="77777777" w:rsidR="00740509" w:rsidRDefault="00740509" w:rsidP="00740509">
      <w:pPr>
        <w:pStyle w:val="Paragraphedeliste"/>
        <w:ind w:left="4248"/>
      </w:pPr>
    </w:p>
    <w:p w14:paraId="18266793" w14:textId="3D629E9C" w:rsidR="00740509" w:rsidRDefault="00740509" w:rsidP="00740509">
      <w:pPr>
        <w:pStyle w:val="Paragraphedeliste"/>
        <w:numPr>
          <w:ilvl w:val="1"/>
          <w:numId w:val="34"/>
        </w:numPr>
      </w:pPr>
      <w:proofErr w:type="spellStart"/>
      <w:r>
        <w:t>Manlius</w:t>
      </w:r>
      <w:proofErr w:type="spellEnd"/>
      <w:r>
        <w:t xml:space="preserve"> </w:t>
      </w:r>
      <w:proofErr w:type="spellStart"/>
      <w:r>
        <w:t>Torquatus</w:t>
      </w:r>
      <w:proofErr w:type="spellEnd"/>
      <w:r>
        <w:t xml:space="preserve"> </w:t>
      </w:r>
      <w:r w:rsidR="00BD50E7">
        <w:t>condamne son fils à mort</w:t>
      </w:r>
    </w:p>
    <w:p w14:paraId="0B6BAA68" w14:textId="72EC1003" w:rsidR="00BD50E7" w:rsidRDefault="00BD50E7" w:rsidP="00740509">
      <w:pPr>
        <w:pStyle w:val="Paragraphedeliste"/>
        <w:numPr>
          <w:ilvl w:val="1"/>
          <w:numId w:val="34"/>
        </w:numPr>
      </w:pPr>
      <w:r>
        <w:t>Le dévouement de P. Decius Mus (</w:t>
      </w:r>
      <w:r w:rsidRPr="00D36C91">
        <w:rPr>
          <w:u w:val="single"/>
        </w:rPr>
        <w:t xml:space="preserve">De </w:t>
      </w:r>
      <w:proofErr w:type="spellStart"/>
      <w:r w:rsidRPr="00D36C91">
        <w:rPr>
          <w:u w:val="single"/>
        </w:rPr>
        <w:t>Viris</w:t>
      </w:r>
      <w:proofErr w:type="spellEnd"/>
      <w:r>
        <w:t>)</w:t>
      </w:r>
    </w:p>
    <w:p w14:paraId="7378DB50" w14:textId="77777777" w:rsidR="003A28F5" w:rsidRDefault="003A28F5" w:rsidP="003A28F5">
      <w:pPr>
        <w:pStyle w:val="Paragraphedeliste"/>
      </w:pPr>
    </w:p>
    <w:p w14:paraId="35D243FF" w14:textId="10C019D6" w:rsidR="003A28F5" w:rsidRDefault="00BD50E7" w:rsidP="00D36C91">
      <w:pPr>
        <w:pStyle w:val="Paragraphedeliste"/>
        <w:numPr>
          <w:ilvl w:val="0"/>
          <w:numId w:val="37"/>
        </w:numPr>
      </w:pPr>
      <w:r>
        <w:t>Lutte contre les Samnites</w:t>
      </w:r>
    </w:p>
    <w:p w14:paraId="5CC57761" w14:textId="77777777" w:rsidR="00D36C91" w:rsidRDefault="00D36C91" w:rsidP="003A28F5">
      <w:pPr>
        <w:pStyle w:val="Paragraphedeliste"/>
      </w:pPr>
    </w:p>
    <w:p w14:paraId="729AD7C7" w14:textId="6CCFF44E" w:rsidR="003A28F5" w:rsidRDefault="00BD50E7" w:rsidP="00BD50E7">
      <w:pPr>
        <w:pStyle w:val="Paragraphedeliste"/>
        <w:numPr>
          <w:ilvl w:val="1"/>
          <w:numId w:val="34"/>
        </w:numPr>
      </w:pPr>
      <w:r>
        <w:t>Le guet-apens des Fourches Caudines</w:t>
      </w:r>
    </w:p>
    <w:p w14:paraId="00DC4B8D" w14:textId="5DB46135" w:rsidR="00BD50E7" w:rsidRDefault="00BD50E7" w:rsidP="00BD50E7">
      <w:pPr>
        <w:pStyle w:val="Paragraphedeliste"/>
        <w:numPr>
          <w:ilvl w:val="1"/>
          <w:numId w:val="34"/>
        </w:numPr>
      </w:pPr>
      <w:r>
        <w:t>Les Romains passent sous le joug</w:t>
      </w:r>
    </w:p>
    <w:p w14:paraId="6C020D69" w14:textId="1997F194" w:rsidR="00BD50E7" w:rsidRDefault="00BD50E7" w:rsidP="00BD50E7">
      <w:pPr>
        <w:pStyle w:val="Paragraphedeliste"/>
        <w:numPr>
          <w:ilvl w:val="1"/>
          <w:numId w:val="34"/>
        </w:numPr>
      </w:pPr>
      <w:proofErr w:type="spellStart"/>
      <w:r>
        <w:t>Postumius</w:t>
      </w:r>
      <w:proofErr w:type="spellEnd"/>
      <w:r>
        <w:t xml:space="preserve"> se fait livrer aux Samnites</w:t>
      </w:r>
    </w:p>
    <w:p w14:paraId="27195E91" w14:textId="77777777" w:rsidR="003A28F5" w:rsidRDefault="003A28F5" w:rsidP="003A28F5">
      <w:pPr>
        <w:pStyle w:val="Paragraphedeliste"/>
      </w:pPr>
    </w:p>
    <w:p w14:paraId="2127D64A" w14:textId="6A26BB25" w:rsidR="00902080" w:rsidRDefault="00910DCB" w:rsidP="00902080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Civilisation</w:t>
      </w:r>
    </w:p>
    <w:p w14:paraId="6AE66C68" w14:textId="24D9B630" w:rsidR="00910DCB" w:rsidRDefault="00910DCB" w:rsidP="00910DCB"/>
    <w:p w14:paraId="4F2F1233" w14:textId="69078E08" w:rsidR="00910DCB" w:rsidRDefault="00910DCB" w:rsidP="00910DCB">
      <w:pPr>
        <w:pStyle w:val="Paragraphedeliste"/>
        <w:numPr>
          <w:ilvl w:val="0"/>
          <w:numId w:val="39"/>
        </w:numPr>
      </w:pPr>
      <w:r>
        <w:t>L</w:t>
      </w:r>
      <w:r w:rsidR="00740509">
        <w:t>a discipline militaire</w:t>
      </w:r>
    </w:p>
    <w:p w14:paraId="706783D3" w14:textId="77777777" w:rsidR="00910DCB" w:rsidRDefault="00910DCB" w:rsidP="00910DCB">
      <w:pPr>
        <w:pStyle w:val="Paragraphedeliste"/>
      </w:pPr>
    </w:p>
    <w:p w14:paraId="649C3C9E" w14:textId="3F28BEFD" w:rsidR="00910DCB" w:rsidRDefault="00910DCB" w:rsidP="00910DCB">
      <w:pPr>
        <w:pStyle w:val="Paragraphedeliste"/>
        <w:numPr>
          <w:ilvl w:val="0"/>
          <w:numId w:val="39"/>
        </w:numPr>
      </w:pPr>
      <w:r>
        <w:t>Le</w:t>
      </w:r>
      <w:r w:rsidR="00740509">
        <w:t>s licteurs</w:t>
      </w:r>
    </w:p>
    <w:p w14:paraId="778F18B2" w14:textId="77777777" w:rsidR="00910DCB" w:rsidRDefault="00910DCB" w:rsidP="00910DCB">
      <w:pPr>
        <w:pStyle w:val="Paragraphedeliste"/>
      </w:pPr>
    </w:p>
    <w:p w14:paraId="7F86F5C2" w14:textId="6BE2AAB1" w:rsidR="00910DCB" w:rsidRDefault="00910DCB" w:rsidP="00910DCB">
      <w:pPr>
        <w:pStyle w:val="Paragraphedeliste"/>
        <w:numPr>
          <w:ilvl w:val="0"/>
          <w:numId w:val="39"/>
        </w:numPr>
      </w:pPr>
      <w:r>
        <w:t xml:space="preserve">Le </w:t>
      </w:r>
      <w:r w:rsidR="00740509">
        <w:t>tribun militaire</w:t>
      </w:r>
    </w:p>
    <w:p w14:paraId="53067600" w14:textId="77777777" w:rsidR="00910DCB" w:rsidRDefault="00910DCB" w:rsidP="00910DCB">
      <w:pPr>
        <w:pStyle w:val="Paragraphedeliste"/>
      </w:pPr>
    </w:p>
    <w:p w14:paraId="2D8174D6" w14:textId="44DA957C" w:rsidR="003A28F5" w:rsidRDefault="00910DCB" w:rsidP="003A28F5">
      <w:pPr>
        <w:pStyle w:val="Paragraphedeliste"/>
        <w:numPr>
          <w:ilvl w:val="0"/>
          <w:numId w:val="39"/>
        </w:numPr>
      </w:pPr>
      <w:r>
        <w:t xml:space="preserve">La </w:t>
      </w:r>
      <w:r w:rsidR="00740509">
        <w:t>« </w:t>
      </w:r>
      <w:proofErr w:type="spellStart"/>
      <w:r w:rsidR="00740509">
        <w:t>devotio</w:t>
      </w:r>
      <w:proofErr w:type="spellEnd"/>
      <w:r w:rsidR="00740509">
        <w:t> »</w:t>
      </w:r>
    </w:p>
    <w:p w14:paraId="0A3B010F" w14:textId="5FD1CA31" w:rsidR="003A28F5" w:rsidRDefault="00910DCB" w:rsidP="003A28F5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Langue</w:t>
      </w:r>
    </w:p>
    <w:p w14:paraId="14A44DD4" w14:textId="77777777" w:rsidR="003A28F5" w:rsidRDefault="003A28F5" w:rsidP="003A28F5"/>
    <w:p w14:paraId="0CF8B205" w14:textId="1435EBFF" w:rsidR="003A28F5" w:rsidRDefault="00740509" w:rsidP="003A28F5">
      <w:pPr>
        <w:pStyle w:val="Paragraphedeliste"/>
        <w:numPr>
          <w:ilvl w:val="0"/>
          <w:numId w:val="35"/>
        </w:numPr>
      </w:pPr>
      <w:r>
        <w:t>C</w:t>
      </w:r>
      <w:r w:rsidR="00910DCB">
        <w:t>onjugaison</w:t>
      </w:r>
      <w:r>
        <w:t xml:space="preserve"> de 3 verbes irréguliers : volo, </w:t>
      </w:r>
      <w:proofErr w:type="spellStart"/>
      <w:r>
        <w:t>nolo</w:t>
      </w:r>
      <w:proofErr w:type="spellEnd"/>
      <w:r>
        <w:t xml:space="preserve">, </w:t>
      </w:r>
      <w:proofErr w:type="spellStart"/>
      <w:r>
        <w:t>malo</w:t>
      </w:r>
      <w:proofErr w:type="spellEnd"/>
      <w:r>
        <w:t xml:space="preserve"> et exercices</w:t>
      </w:r>
    </w:p>
    <w:p w14:paraId="069AE163" w14:textId="77777777" w:rsidR="00505824" w:rsidRDefault="00505824" w:rsidP="00505824">
      <w:pPr>
        <w:pStyle w:val="Paragraphedeliste"/>
      </w:pPr>
    </w:p>
    <w:p w14:paraId="6658BCC1" w14:textId="394EAB6B" w:rsidR="00910DCB" w:rsidRDefault="00740509" w:rsidP="003A28F5">
      <w:pPr>
        <w:pStyle w:val="Paragraphedeliste"/>
        <w:numPr>
          <w:ilvl w:val="0"/>
          <w:numId w:val="35"/>
        </w:numPr>
      </w:pPr>
      <w:r>
        <w:t>La concordance des temps</w:t>
      </w:r>
    </w:p>
    <w:p w14:paraId="71E9E62F" w14:textId="77777777" w:rsidR="00505824" w:rsidRDefault="00505824" w:rsidP="00505824">
      <w:pPr>
        <w:pStyle w:val="Paragraphedeliste"/>
      </w:pPr>
    </w:p>
    <w:p w14:paraId="6B601D98" w14:textId="4C8FED48" w:rsidR="00910DCB" w:rsidRDefault="00740509" w:rsidP="003A28F5">
      <w:pPr>
        <w:pStyle w:val="Paragraphedeliste"/>
        <w:numPr>
          <w:ilvl w:val="0"/>
          <w:numId w:val="35"/>
        </w:numPr>
      </w:pPr>
      <w:r>
        <w:t xml:space="preserve">Révisions : </w:t>
      </w:r>
      <w:r>
        <w:tab/>
        <w:t>l’ablatif et ses emplois</w:t>
      </w:r>
    </w:p>
    <w:p w14:paraId="23DF9144" w14:textId="28207084" w:rsidR="00505824" w:rsidRDefault="00740509" w:rsidP="00740509">
      <w:pPr>
        <w:pStyle w:val="Paragraphedeliste"/>
        <w:ind w:left="2124"/>
      </w:pPr>
      <w:proofErr w:type="gramStart"/>
      <w:r>
        <w:t>le</w:t>
      </w:r>
      <w:proofErr w:type="gramEnd"/>
      <w:r>
        <w:t xml:space="preserve"> datif et ses emplois</w:t>
      </w:r>
    </w:p>
    <w:p w14:paraId="7F894AD2" w14:textId="6B868CC7" w:rsidR="00740509" w:rsidRDefault="00740509" w:rsidP="00740509">
      <w:pPr>
        <w:pStyle w:val="Paragraphedeliste"/>
        <w:ind w:left="2124"/>
      </w:pPr>
      <w:proofErr w:type="gramStart"/>
      <w:r>
        <w:t>le</w:t>
      </w:r>
      <w:proofErr w:type="gramEnd"/>
      <w:r>
        <w:t xml:space="preserve"> génitif et ses emplois</w:t>
      </w:r>
    </w:p>
    <w:p w14:paraId="23D3A85A" w14:textId="1DC05781" w:rsidR="00BD50E7" w:rsidRDefault="00BD50E7" w:rsidP="00740509">
      <w:pPr>
        <w:pStyle w:val="Paragraphedeliste"/>
        <w:ind w:left="2124"/>
      </w:pPr>
      <w:proofErr w:type="gramStart"/>
      <w:r>
        <w:t>exercices</w:t>
      </w:r>
      <w:proofErr w:type="gramEnd"/>
    </w:p>
    <w:p w14:paraId="48B10486" w14:textId="77777777" w:rsidR="00740509" w:rsidRDefault="00740509" w:rsidP="00740509">
      <w:pPr>
        <w:pStyle w:val="Paragraphedeliste"/>
        <w:ind w:left="2124"/>
      </w:pPr>
    </w:p>
    <w:p w14:paraId="3EAC4076" w14:textId="73911482" w:rsidR="007F7488" w:rsidRDefault="00740509" w:rsidP="00740509">
      <w:pPr>
        <w:pStyle w:val="Paragraphedeliste"/>
        <w:numPr>
          <w:ilvl w:val="0"/>
          <w:numId w:val="35"/>
        </w:numPr>
      </w:pPr>
      <w:r>
        <w:t>Les emplois de cum et</w:t>
      </w:r>
      <w:r w:rsidR="00910DCB">
        <w:t xml:space="preserve"> exercice</w:t>
      </w:r>
      <w:r>
        <w:t>s</w:t>
      </w:r>
    </w:p>
    <w:p w14:paraId="50B7A1B6" w14:textId="55CE4119" w:rsidR="00902080" w:rsidRDefault="00902080" w:rsidP="007B765C"/>
    <w:sectPr w:rsidR="00902080" w:rsidSect="007F7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079F"/>
    <w:multiLevelType w:val="hybridMultilevel"/>
    <w:tmpl w:val="FD7888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2" w15:restartNumberingAfterBreak="0">
    <w:nsid w:val="2D746449"/>
    <w:multiLevelType w:val="hybridMultilevel"/>
    <w:tmpl w:val="593476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366995"/>
    <w:multiLevelType w:val="hybridMultilevel"/>
    <w:tmpl w:val="92788D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2F7B9D"/>
    <w:multiLevelType w:val="hybridMultilevel"/>
    <w:tmpl w:val="4C828D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74A47"/>
    <w:multiLevelType w:val="hybridMultilevel"/>
    <w:tmpl w:val="A93631E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841819761">
    <w:abstractNumId w:val="1"/>
  </w:num>
  <w:num w:numId="2" w16cid:durableId="96221111">
    <w:abstractNumId w:val="1"/>
  </w:num>
  <w:num w:numId="3" w16cid:durableId="1510562024">
    <w:abstractNumId w:val="1"/>
  </w:num>
  <w:num w:numId="4" w16cid:durableId="187109984">
    <w:abstractNumId w:val="1"/>
  </w:num>
  <w:num w:numId="5" w16cid:durableId="1387483862">
    <w:abstractNumId w:val="8"/>
  </w:num>
  <w:num w:numId="6" w16cid:durableId="1335260475">
    <w:abstractNumId w:val="1"/>
  </w:num>
  <w:num w:numId="7" w16cid:durableId="649869420">
    <w:abstractNumId w:val="7"/>
  </w:num>
  <w:num w:numId="8" w16cid:durableId="154959513">
    <w:abstractNumId w:val="1"/>
  </w:num>
  <w:num w:numId="9" w16cid:durableId="276108458">
    <w:abstractNumId w:val="1"/>
  </w:num>
  <w:num w:numId="10" w16cid:durableId="1358237682">
    <w:abstractNumId w:val="10"/>
  </w:num>
  <w:num w:numId="11" w16cid:durableId="338778608">
    <w:abstractNumId w:val="9"/>
  </w:num>
  <w:num w:numId="12" w16cid:durableId="1309096206">
    <w:abstractNumId w:val="1"/>
  </w:num>
  <w:num w:numId="13" w16cid:durableId="17198158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8284154">
    <w:abstractNumId w:val="1"/>
  </w:num>
  <w:num w:numId="15" w16cid:durableId="6425412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9989579">
    <w:abstractNumId w:val="1"/>
  </w:num>
  <w:num w:numId="17" w16cid:durableId="398091871">
    <w:abstractNumId w:val="1"/>
  </w:num>
  <w:num w:numId="18" w16cid:durableId="694501239">
    <w:abstractNumId w:val="1"/>
  </w:num>
  <w:num w:numId="19" w16cid:durableId="451243172">
    <w:abstractNumId w:val="1"/>
  </w:num>
  <w:num w:numId="20" w16cid:durableId="1729649788">
    <w:abstractNumId w:val="1"/>
  </w:num>
  <w:num w:numId="21" w16cid:durableId="2103913933">
    <w:abstractNumId w:val="1"/>
  </w:num>
  <w:num w:numId="22" w16cid:durableId="798571472">
    <w:abstractNumId w:val="1"/>
  </w:num>
  <w:num w:numId="23" w16cid:durableId="3685308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05650879">
    <w:abstractNumId w:val="1"/>
  </w:num>
  <w:num w:numId="25" w16cid:durableId="1395666624">
    <w:abstractNumId w:val="1"/>
  </w:num>
  <w:num w:numId="26" w16cid:durableId="675772285">
    <w:abstractNumId w:val="1"/>
  </w:num>
  <w:num w:numId="27" w16cid:durableId="1097944699">
    <w:abstractNumId w:val="1"/>
  </w:num>
  <w:num w:numId="28" w16cid:durableId="1924296784">
    <w:abstractNumId w:val="1"/>
  </w:num>
  <w:num w:numId="29" w16cid:durableId="2040081696">
    <w:abstractNumId w:val="1"/>
  </w:num>
  <w:num w:numId="30" w16cid:durableId="254169213">
    <w:abstractNumId w:val="1"/>
  </w:num>
  <w:num w:numId="31" w16cid:durableId="1096830949">
    <w:abstractNumId w:val="1"/>
  </w:num>
  <w:num w:numId="32" w16cid:durableId="320739227">
    <w:abstractNumId w:val="1"/>
  </w:num>
  <w:num w:numId="33" w16cid:durableId="1373654665">
    <w:abstractNumId w:val="1"/>
  </w:num>
  <w:num w:numId="34" w16cid:durableId="936713040">
    <w:abstractNumId w:val="4"/>
  </w:num>
  <w:num w:numId="35" w16cid:durableId="1106658180">
    <w:abstractNumId w:val="6"/>
  </w:num>
  <w:num w:numId="36" w16cid:durableId="1682582458">
    <w:abstractNumId w:val="3"/>
  </w:num>
  <w:num w:numId="37" w16cid:durableId="693044247">
    <w:abstractNumId w:val="2"/>
  </w:num>
  <w:num w:numId="38" w16cid:durableId="41682073">
    <w:abstractNumId w:val="5"/>
  </w:num>
  <w:num w:numId="39" w16cid:durableId="1391997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E0941"/>
    <w:rsid w:val="00116311"/>
    <w:rsid w:val="0012537B"/>
    <w:rsid w:val="00255187"/>
    <w:rsid w:val="0026666E"/>
    <w:rsid w:val="003A28F5"/>
    <w:rsid w:val="003B780C"/>
    <w:rsid w:val="003D54F0"/>
    <w:rsid w:val="00505824"/>
    <w:rsid w:val="00514E8B"/>
    <w:rsid w:val="005F758A"/>
    <w:rsid w:val="00655A74"/>
    <w:rsid w:val="006C03E1"/>
    <w:rsid w:val="00740509"/>
    <w:rsid w:val="00744055"/>
    <w:rsid w:val="007B765C"/>
    <w:rsid w:val="007F7488"/>
    <w:rsid w:val="008203FE"/>
    <w:rsid w:val="008279BA"/>
    <w:rsid w:val="0088784C"/>
    <w:rsid w:val="00902080"/>
    <w:rsid w:val="00910DCB"/>
    <w:rsid w:val="009B15AB"/>
    <w:rsid w:val="00A46DAB"/>
    <w:rsid w:val="00B1691D"/>
    <w:rsid w:val="00BD50E7"/>
    <w:rsid w:val="00BE27C4"/>
    <w:rsid w:val="00C81B03"/>
    <w:rsid w:val="00CC1FE7"/>
    <w:rsid w:val="00D369A9"/>
    <w:rsid w:val="00D36C91"/>
    <w:rsid w:val="00D75306"/>
    <w:rsid w:val="00DB050B"/>
    <w:rsid w:val="00E22E5A"/>
    <w:rsid w:val="00EB4911"/>
    <w:rsid w:val="00F25AEA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2</cp:revision>
  <cp:lastPrinted>2022-09-11T15:10:00Z</cp:lastPrinted>
  <dcterms:created xsi:type="dcterms:W3CDTF">2022-12-31T10:55:00Z</dcterms:created>
  <dcterms:modified xsi:type="dcterms:W3CDTF">2022-12-31T10:55:00Z</dcterms:modified>
</cp:coreProperties>
</file>